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B50" w14:textId="77777777" w:rsidR="004C111D" w:rsidRPr="00257D69" w:rsidRDefault="004C111D">
      <w:pPr>
        <w:spacing w:line="320" w:lineRule="exact"/>
        <w:jc w:val="right"/>
        <w:rPr>
          <w:rFonts w:ascii="UD デジタル 教科書体 NK-R" w:eastAsia="UD デジタル 教科書体 NK-R" w:hAnsi="ＭＳ 明朝" w:cs="ＭＳ 明朝"/>
          <w:b/>
          <w:sz w:val="36"/>
          <w:szCs w:val="36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（様式１）</w:t>
      </w:r>
    </w:p>
    <w:p w14:paraId="50060E53" w14:textId="77777777" w:rsidR="004C111D" w:rsidRPr="00257D69" w:rsidRDefault="004C111D">
      <w:pPr>
        <w:spacing w:line="400" w:lineRule="exact"/>
        <w:jc w:val="center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  <w:b/>
          <w:sz w:val="36"/>
          <w:szCs w:val="36"/>
        </w:rPr>
        <w:t>公募型プロポーザル参加表明書</w:t>
      </w:r>
    </w:p>
    <w:p w14:paraId="13606AEF" w14:textId="77777777" w:rsidR="004C111D" w:rsidRPr="00257D69" w:rsidRDefault="004C111D">
      <w:pPr>
        <w:spacing w:line="340" w:lineRule="exact"/>
        <w:jc w:val="right"/>
        <w:rPr>
          <w:rFonts w:ascii="UD デジタル 教科書体 NK-R" w:eastAsia="UD デジタル 教科書体 NK-R" w:hAnsi="ＭＳ 明朝" w:cs="ＭＳ 明朝"/>
        </w:rPr>
      </w:pPr>
    </w:p>
    <w:p w14:paraId="74F31210" w14:textId="77777777" w:rsidR="004C111D" w:rsidRPr="00257D69" w:rsidRDefault="00D46C50">
      <w:pPr>
        <w:spacing w:line="340" w:lineRule="exact"/>
        <w:jc w:val="righ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  <w:lang w:eastAsia="ja-JP"/>
        </w:rPr>
        <w:t>令和</w:t>
      </w:r>
      <w:r w:rsidR="004C111D" w:rsidRPr="00257D69">
        <w:rPr>
          <w:rFonts w:ascii="UD デジタル 教科書体 NK-R" w:eastAsia="UD デジタル 教科書体 NK-R" w:hAnsi="ＭＳ 明朝" w:cs="ＭＳ 明朝" w:hint="eastAsia"/>
        </w:rPr>
        <w:t xml:space="preserve">　　年　　月　　日</w:t>
      </w:r>
    </w:p>
    <w:p w14:paraId="2C08D558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</w:p>
    <w:p w14:paraId="69ED493D" w14:textId="77777777" w:rsidR="004C111D" w:rsidRPr="00257D69" w:rsidRDefault="004C111D">
      <w:pPr>
        <w:spacing w:line="340" w:lineRule="exact"/>
        <w:ind w:firstLine="229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 xml:space="preserve">長崎県知事　</w:t>
      </w:r>
      <w:r w:rsidR="00323479" w:rsidRPr="00257D69">
        <w:rPr>
          <w:rFonts w:ascii="UD デジタル 教科書体 NK-R" w:eastAsia="UD デジタル 教科書体 NK-R" w:hAnsi="ＭＳ 明朝" w:cs="ＭＳ 明朝" w:hint="eastAsia"/>
          <w:lang w:eastAsia="ja-JP"/>
        </w:rPr>
        <w:t>大石　賢吾</w:t>
      </w:r>
      <w:r w:rsidRPr="00257D69">
        <w:rPr>
          <w:rFonts w:ascii="UD デジタル 教科書体 NK-R" w:eastAsia="UD デジタル 教科書体 NK-R" w:hAnsi="ＭＳ 明朝" w:cs="ＭＳ 明朝" w:hint="eastAsia"/>
        </w:rPr>
        <w:t xml:space="preserve">　様</w:t>
      </w:r>
    </w:p>
    <w:p w14:paraId="4F1F92CF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</w:p>
    <w:p w14:paraId="094FED63" w14:textId="2C2B33A3" w:rsidR="004C111D" w:rsidRPr="00257D69" w:rsidRDefault="004C111D" w:rsidP="00257D69">
      <w:pPr>
        <w:wordWrap w:val="0"/>
        <w:spacing w:line="340" w:lineRule="exact"/>
        <w:jc w:val="righ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（申込者）所在地</w:t>
      </w:r>
      <w:r w:rsidR="00257D69">
        <w:rPr>
          <w:rFonts w:ascii="UD デジタル 教科書体 NK-R" w:eastAsia="UD デジタル 教科書体 NK-R" w:hAnsi="ＭＳ 明朝" w:cs="ＭＳ 明朝" w:hint="eastAsia"/>
          <w:lang w:eastAsia="ja-JP"/>
        </w:rPr>
        <w:t xml:space="preserve">　　　　　　　　　　　　　　　　　　　　　　　</w:t>
      </w:r>
    </w:p>
    <w:p w14:paraId="5A52AECD" w14:textId="1955C9CE" w:rsidR="004C111D" w:rsidRPr="00257D69" w:rsidRDefault="004C111D" w:rsidP="00257D69">
      <w:pPr>
        <w:wordWrap w:val="0"/>
        <w:spacing w:line="340" w:lineRule="exact"/>
        <w:jc w:val="righ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 xml:space="preserve">　　　　　　　　　　　　　　　　　商号又は名称</w:t>
      </w:r>
      <w:r w:rsidR="00257D69">
        <w:rPr>
          <w:rFonts w:ascii="UD デジタル 教科書体 NK-R" w:eastAsia="UD デジタル 教科書体 NK-R" w:hAnsi="ＭＳ 明朝" w:cs="ＭＳ 明朝" w:hint="eastAsia"/>
          <w:lang w:eastAsia="ja-JP"/>
        </w:rPr>
        <w:t xml:space="preserve">　　　　　　　　　　　　　　　　　　　　　　　</w:t>
      </w:r>
    </w:p>
    <w:p w14:paraId="3108E563" w14:textId="5F642D03" w:rsidR="004C111D" w:rsidRPr="00257D69" w:rsidRDefault="004C111D" w:rsidP="00257D69">
      <w:pPr>
        <w:spacing w:line="340" w:lineRule="exact"/>
        <w:ind w:firstLine="3901"/>
        <w:jc w:val="righ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 xml:space="preserve">代表者名　　　　　　　　　　　　　　　　</w:t>
      </w:r>
      <w:r w:rsidR="00257D69">
        <w:rPr>
          <w:rFonts w:ascii="UD デジタル 教科書体 NK-R" w:eastAsia="UD デジタル 教科書体 NK-R" w:hAnsi="ＭＳ 明朝" w:cs="ＭＳ 明朝" w:hint="eastAsia"/>
          <w:lang w:eastAsia="ja-JP"/>
        </w:rPr>
        <w:t xml:space="preserve">　　　　　</w:t>
      </w:r>
      <w:r w:rsidRPr="00257D69">
        <w:rPr>
          <w:rFonts w:ascii="UD デジタル 教科書体 NK-R" w:eastAsia="UD デジタル 教科書体 NK-R" w:hAnsi="ＭＳ 明朝" w:cs="ＭＳ 明朝" w:hint="eastAsia"/>
        </w:rPr>
        <w:t>印</w:t>
      </w:r>
    </w:p>
    <w:p w14:paraId="3D54C48E" w14:textId="77777777" w:rsidR="004C111D" w:rsidRPr="00257D69" w:rsidRDefault="004C111D">
      <w:pPr>
        <w:spacing w:line="360" w:lineRule="auto"/>
        <w:rPr>
          <w:rFonts w:ascii="UD デジタル 教科書体 NK-R" w:eastAsia="UD デジタル 教科書体 NK-R" w:hAnsi="ＭＳ 明朝" w:cs="ＭＳ 明朝"/>
        </w:rPr>
      </w:pPr>
    </w:p>
    <w:p w14:paraId="78056143" w14:textId="3E78A0FB" w:rsidR="004C111D" w:rsidRPr="00257D69" w:rsidRDefault="00672641">
      <w:pPr>
        <w:spacing w:line="340" w:lineRule="exact"/>
        <w:ind w:firstLine="229"/>
        <w:rPr>
          <w:rFonts w:ascii="UD デジタル 教科書体 NK-R" w:eastAsia="UD デジタル 教科書体 NK-R" w:hAnsi="ＭＳ 明朝" w:cs="ＭＳ 明朝"/>
        </w:rPr>
      </w:pPr>
      <w:r w:rsidRPr="00415D70">
        <w:rPr>
          <w:rFonts w:ascii="UD デジタル 教科書体 NK-R" w:eastAsia="UD デジタル 教科書体 NK-R" w:hAnsi="ＭＳ 明朝" w:cs="ＭＳ 明朝" w:hint="eastAsia"/>
          <w:lang w:eastAsia="ja-JP"/>
        </w:rPr>
        <w:t>令和</w:t>
      </w:r>
      <w:r w:rsidR="00257D69" w:rsidRPr="00415D70">
        <w:rPr>
          <w:rFonts w:ascii="UD デジタル 教科書体 NK-R" w:eastAsia="UD デジタル 教科書体 NK-R" w:hAnsi="ＭＳ 明朝" w:cs="ＭＳ 明朝" w:hint="eastAsia"/>
          <w:lang w:eastAsia="ja-JP"/>
        </w:rPr>
        <w:t>７</w:t>
      </w:r>
      <w:r w:rsidR="004C111D" w:rsidRPr="00415D70">
        <w:rPr>
          <w:rFonts w:ascii="UD デジタル 教科書体 NK-R" w:eastAsia="UD デジタル 教科書体 NK-R" w:hAnsi="ＭＳ 明朝" w:cs="ＭＳ 明朝" w:hint="eastAsia"/>
        </w:rPr>
        <w:t>年</w:t>
      </w:r>
      <w:r w:rsidR="00257D69" w:rsidRPr="00415D70">
        <w:rPr>
          <w:rFonts w:ascii="UD デジタル 教科書体 NK-R" w:eastAsia="UD デジタル 教科書体 NK-R" w:hAnsi="ＭＳ 明朝" w:cs="ＭＳ 明朝" w:hint="eastAsia"/>
          <w:lang w:eastAsia="ja-JP"/>
        </w:rPr>
        <w:t>５月２</w:t>
      </w:r>
      <w:r w:rsidR="00946C39" w:rsidRPr="00415D70">
        <w:rPr>
          <w:rFonts w:ascii="UD デジタル 教科書体 NK-R" w:eastAsia="UD デジタル 教科書体 NK-R" w:hAnsi="ＭＳ 明朝" w:cs="ＭＳ 明朝" w:hint="eastAsia"/>
          <w:lang w:eastAsia="ja-JP"/>
        </w:rPr>
        <w:t>７</w:t>
      </w:r>
      <w:r w:rsidR="004C111D" w:rsidRPr="00415D70">
        <w:rPr>
          <w:rFonts w:ascii="UD デジタル 教科書体 NK-R" w:eastAsia="UD デジタル 教科書体 NK-R" w:hAnsi="ＭＳ 明朝" w:cs="ＭＳ 明朝" w:hint="eastAsia"/>
        </w:rPr>
        <w:t>日に公</w:t>
      </w:r>
      <w:r w:rsidR="004C111D" w:rsidRPr="00257D69">
        <w:rPr>
          <w:rFonts w:ascii="UD デジタル 教科書体 NK-R" w:eastAsia="UD デジタル 教科書体 NK-R" w:hAnsi="ＭＳ 明朝" w:cs="ＭＳ 明朝" w:hint="eastAsia"/>
        </w:rPr>
        <w:t>告された下記業務の委託に係るプロポーザルへの参加について、次のとおり必要書類を添えて表明します。</w:t>
      </w:r>
    </w:p>
    <w:p w14:paraId="017133D7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6EDE732E" w14:textId="77777777" w:rsidR="004C111D" w:rsidRPr="00415D70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</w:p>
    <w:p w14:paraId="66F58EC4" w14:textId="77777777" w:rsidR="004C111D" w:rsidRPr="00257D69" w:rsidRDefault="004C111D">
      <w:pPr>
        <w:pStyle w:val="aa"/>
        <w:spacing w:line="340" w:lineRule="exac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記</w:t>
      </w:r>
    </w:p>
    <w:p w14:paraId="7572DF86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</w:p>
    <w:p w14:paraId="52F60E37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１　業務名</w:t>
      </w:r>
    </w:p>
    <w:p w14:paraId="62938E80" w14:textId="4A8D489B" w:rsidR="009B3203" w:rsidRPr="00257D69" w:rsidRDefault="00257D69" w:rsidP="009B3203">
      <w:pPr>
        <w:suppressAutoHyphens w:val="0"/>
        <w:ind w:firstLineChars="200" w:firstLine="458"/>
        <w:rPr>
          <w:rFonts w:ascii="UD デジタル 教科書体 NK-R" w:eastAsia="UD デジタル 教科書体 NK-R" w:hAnsi="ＭＳ 明朝"/>
          <w:kern w:val="2"/>
          <w:lang w:eastAsia="ja-JP"/>
        </w:rPr>
      </w:pPr>
      <w:r>
        <w:rPr>
          <w:rFonts w:ascii="UD デジタル 教科書体 NK-R" w:eastAsia="UD デジタル 教科書体 NK-R" w:hAnsi="ＭＳ 明朝" w:hint="eastAsia"/>
          <w:kern w:val="2"/>
          <w:lang w:eastAsia="ja-JP"/>
        </w:rPr>
        <w:t>令和７年度長崎県産品県外PR推進事業ホテルフェア等業務</w:t>
      </w:r>
    </w:p>
    <w:p w14:paraId="52D78B2A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 xml:space="preserve">　　　</w:t>
      </w:r>
    </w:p>
    <w:p w14:paraId="3202ACA4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２　提出書類（提出する書類に○を付けてください。）</w:t>
      </w:r>
    </w:p>
    <w:p w14:paraId="2BA5D603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 xml:space="preserve">　（１）共通指定様式</w:t>
      </w:r>
    </w:p>
    <w:p w14:paraId="1410010B" w14:textId="77777777" w:rsidR="004C111D" w:rsidRPr="00257D69" w:rsidRDefault="004C111D">
      <w:pPr>
        <w:spacing w:line="340" w:lineRule="exact"/>
        <w:ind w:firstLine="457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  ）誓約書（様式２）</w:t>
      </w:r>
    </w:p>
    <w:p w14:paraId="4504AF34" w14:textId="77777777" w:rsidR="004C111D" w:rsidRPr="00257D69" w:rsidRDefault="004C111D">
      <w:pPr>
        <w:spacing w:line="340" w:lineRule="exact"/>
        <w:ind w:firstLine="457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  ）印鑑届（様式３）</w:t>
      </w:r>
    </w:p>
    <w:p w14:paraId="5FC23E2C" w14:textId="77777777" w:rsidR="004C111D" w:rsidRPr="00257D69" w:rsidRDefault="004C111D">
      <w:pPr>
        <w:spacing w:line="340" w:lineRule="exact"/>
        <w:ind w:firstLine="229"/>
        <w:rPr>
          <w:rFonts w:ascii="UD デジタル 教科書体 NK-R" w:eastAsia="UD デジタル 教科書体 NK-R" w:hAnsi="ＭＳ 明朝" w:cs="ＭＳ 明朝"/>
        </w:rPr>
      </w:pPr>
    </w:p>
    <w:p w14:paraId="39D8077C" w14:textId="77777777" w:rsidR="004C111D" w:rsidRPr="00257D69" w:rsidRDefault="004C111D">
      <w:pPr>
        <w:spacing w:line="340" w:lineRule="exact"/>
        <w:ind w:firstLine="229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（２）添付書類</w:t>
      </w:r>
    </w:p>
    <w:p w14:paraId="2FA3F04C" w14:textId="4E4CACA0" w:rsidR="004C111D" w:rsidRPr="00257D69" w:rsidRDefault="004C111D">
      <w:pPr>
        <w:spacing w:line="340" w:lineRule="exact"/>
        <w:ind w:firstLine="457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  ）</w:t>
      </w:r>
      <w:r w:rsidR="003B37B7" w:rsidRPr="00257D69">
        <w:rPr>
          <w:rFonts w:ascii="UD デジタル 教科書体 NK-R" w:eastAsia="UD デジタル 教科書体 NK-R" w:hAnsi="ＭＳ 明朝" w:cs="ＭＳ 明朝" w:hint="eastAsia"/>
          <w:lang w:eastAsia="ja-JP"/>
        </w:rPr>
        <w:t>貸借対照表及び損益計算書</w:t>
      </w:r>
    </w:p>
    <w:p w14:paraId="3F465BB1" w14:textId="77777777" w:rsidR="004C111D" w:rsidRPr="00257D69" w:rsidRDefault="004C111D">
      <w:pPr>
        <w:spacing w:line="340" w:lineRule="exact"/>
        <w:ind w:firstLine="457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  ）営業概要書</w:t>
      </w:r>
    </w:p>
    <w:p w14:paraId="0938651A" w14:textId="77777777" w:rsidR="004C111D" w:rsidRPr="00257D69" w:rsidRDefault="004C111D">
      <w:pPr>
        <w:spacing w:line="340" w:lineRule="exact"/>
        <w:ind w:firstLine="457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  ）都道府県税に未納がない証明書</w:t>
      </w:r>
    </w:p>
    <w:p w14:paraId="538B5B14" w14:textId="77777777" w:rsidR="004C111D" w:rsidRPr="00257D69" w:rsidRDefault="004C111D">
      <w:pPr>
        <w:spacing w:line="340" w:lineRule="exact"/>
        <w:ind w:firstLine="457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  ）消費税及び地方消費税の未納がない証明書</w:t>
      </w:r>
    </w:p>
    <w:p w14:paraId="2431F6CB" w14:textId="77777777" w:rsidR="004C111D" w:rsidRPr="00257D69" w:rsidRDefault="004C111D">
      <w:pPr>
        <w:spacing w:line="340" w:lineRule="exact"/>
        <w:ind w:firstLine="457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（  ）登記簿謄本（履歴事項全部証明書）</w:t>
      </w:r>
    </w:p>
    <w:p w14:paraId="2BD58C22" w14:textId="77777777" w:rsidR="00672641" w:rsidRPr="00257D69" w:rsidRDefault="00672641" w:rsidP="00672641">
      <w:pPr>
        <w:spacing w:line="340" w:lineRule="exact"/>
        <w:rPr>
          <w:rFonts w:ascii="UD デジタル 教科書体 NK-R" w:eastAsia="UD デジタル 教科書体 NK-R" w:hAnsi="ＭＳ 明朝" w:cs="ＭＳ 明朝"/>
          <w:lang w:eastAsia="ja-JP"/>
        </w:rPr>
      </w:pPr>
    </w:p>
    <w:p w14:paraId="3A6DCBA5" w14:textId="77777777" w:rsidR="004C111D" w:rsidRPr="00257D69" w:rsidRDefault="004C111D">
      <w:pPr>
        <w:spacing w:line="340" w:lineRule="exact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３　連絡担当者氏名等</w:t>
      </w:r>
    </w:p>
    <w:p w14:paraId="212A43DF" w14:textId="77777777" w:rsidR="004C111D" w:rsidRPr="00257D69" w:rsidRDefault="004C111D">
      <w:pPr>
        <w:tabs>
          <w:tab w:val="left" w:pos="4351"/>
        </w:tabs>
        <w:spacing w:line="340" w:lineRule="exact"/>
        <w:ind w:firstLine="688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担当者氏名</w:t>
      </w:r>
      <w:r w:rsidRPr="00257D69">
        <w:rPr>
          <w:rFonts w:ascii="UD デジタル 教科書体 NK-R" w:eastAsia="UD デジタル 教科書体 NK-R" w:hAnsi="ＭＳ 明朝" w:cs="ＭＳ 明朝" w:hint="eastAsia"/>
        </w:rPr>
        <w:tab/>
      </w:r>
    </w:p>
    <w:p w14:paraId="6D7A8E10" w14:textId="77777777" w:rsidR="004C111D" w:rsidRPr="00257D69" w:rsidRDefault="004C111D">
      <w:pPr>
        <w:spacing w:line="340" w:lineRule="exact"/>
        <w:ind w:firstLine="688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所属部署</w:t>
      </w:r>
    </w:p>
    <w:p w14:paraId="11A8E3AB" w14:textId="77777777" w:rsidR="004C111D" w:rsidRPr="00257D69" w:rsidRDefault="004C111D">
      <w:pPr>
        <w:spacing w:line="340" w:lineRule="exact"/>
        <w:ind w:firstLine="688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電話番号</w:t>
      </w:r>
    </w:p>
    <w:p w14:paraId="1732C14F" w14:textId="77777777" w:rsidR="004C111D" w:rsidRPr="00257D69" w:rsidRDefault="004C111D">
      <w:pPr>
        <w:spacing w:line="340" w:lineRule="exact"/>
        <w:ind w:firstLine="688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メールアドレス</w:t>
      </w:r>
    </w:p>
    <w:p w14:paraId="112EB14B" w14:textId="77777777" w:rsidR="004C111D" w:rsidRPr="00257D69" w:rsidRDefault="004C111D">
      <w:pPr>
        <w:spacing w:line="340" w:lineRule="exact"/>
        <w:ind w:left="688" w:hanging="688"/>
        <w:rPr>
          <w:rFonts w:ascii="UD デジタル 教科書体 NK-R" w:eastAsia="UD デジタル 教科書体 NK-R" w:hAnsi="ＭＳ 明朝" w:cs="ＭＳ 明朝"/>
        </w:rPr>
      </w:pPr>
    </w:p>
    <w:p w14:paraId="4754498F" w14:textId="77777777" w:rsidR="004C111D" w:rsidRPr="00257D69" w:rsidRDefault="004C111D">
      <w:pPr>
        <w:spacing w:line="340" w:lineRule="exact"/>
        <w:ind w:left="688" w:hanging="688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備　考</w:t>
      </w:r>
    </w:p>
    <w:p w14:paraId="0796DF73" w14:textId="77777777" w:rsidR="004C111D" w:rsidRPr="00257D69" w:rsidRDefault="004C111D" w:rsidP="000C27FC">
      <w:pPr>
        <w:spacing w:line="340" w:lineRule="exact"/>
        <w:ind w:leftChars="100" w:left="229"/>
        <w:rPr>
          <w:rFonts w:ascii="UD デジタル 教科書体 NK-R" w:eastAsia="UD デジタル 教科書体 NK-R" w:hAnsi="ＭＳ 明朝" w:cs="ＭＳ 明朝"/>
        </w:rPr>
      </w:pPr>
      <w:r w:rsidRPr="00257D69">
        <w:rPr>
          <w:rFonts w:ascii="UD デジタル 教科書体 NK-R" w:eastAsia="UD デジタル 教科書体 NK-R" w:hAnsi="ＭＳ 明朝" w:cs="ＭＳ 明朝" w:hint="eastAsia"/>
        </w:rPr>
        <w:t>・提出書類は原本とし、参加表明書提出日より３ヶ月以内に発行されたものに限る。</w:t>
      </w:r>
    </w:p>
    <w:sectPr w:rsidR="004C111D" w:rsidRPr="00257D69" w:rsidSect="000C27FC">
      <w:pgSz w:w="11906" w:h="16838" w:code="9"/>
      <w:pgMar w:top="1134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F7B8" w14:textId="77777777" w:rsidR="009A5B34" w:rsidRDefault="009A5B34" w:rsidP="00D85506">
      <w:r>
        <w:separator/>
      </w:r>
    </w:p>
  </w:endnote>
  <w:endnote w:type="continuationSeparator" w:id="0">
    <w:p w14:paraId="43C081D4" w14:textId="77777777" w:rsidR="009A5B34" w:rsidRDefault="009A5B34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F2DA" w14:textId="77777777" w:rsidR="009A5B34" w:rsidRDefault="009A5B34" w:rsidP="00D85506">
      <w:r>
        <w:separator/>
      </w:r>
    </w:p>
  </w:footnote>
  <w:footnote w:type="continuationSeparator" w:id="0">
    <w:p w14:paraId="43D50E09" w14:textId="77777777" w:rsidR="009A5B34" w:rsidRDefault="009A5B34" w:rsidP="00D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06"/>
    <w:rsid w:val="00014286"/>
    <w:rsid w:val="00024F06"/>
    <w:rsid w:val="0007223B"/>
    <w:rsid w:val="000A3A9F"/>
    <w:rsid w:val="000C27FC"/>
    <w:rsid w:val="000D2744"/>
    <w:rsid w:val="001265A1"/>
    <w:rsid w:val="001C2F91"/>
    <w:rsid w:val="001C7BC3"/>
    <w:rsid w:val="00221406"/>
    <w:rsid w:val="00257D69"/>
    <w:rsid w:val="002E13CD"/>
    <w:rsid w:val="00323479"/>
    <w:rsid w:val="00341373"/>
    <w:rsid w:val="003B37B7"/>
    <w:rsid w:val="003E4DD4"/>
    <w:rsid w:val="00415D70"/>
    <w:rsid w:val="00452589"/>
    <w:rsid w:val="00455BDA"/>
    <w:rsid w:val="004C111D"/>
    <w:rsid w:val="00503268"/>
    <w:rsid w:val="005561A1"/>
    <w:rsid w:val="0062759F"/>
    <w:rsid w:val="00672641"/>
    <w:rsid w:val="006B2D09"/>
    <w:rsid w:val="00700931"/>
    <w:rsid w:val="00733E15"/>
    <w:rsid w:val="0079244B"/>
    <w:rsid w:val="007E0EED"/>
    <w:rsid w:val="007F6F6D"/>
    <w:rsid w:val="008F6F29"/>
    <w:rsid w:val="00946C39"/>
    <w:rsid w:val="009A5B34"/>
    <w:rsid w:val="009B3203"/>
    <w:rsid w:val="009E64A9"/>
    <w:rsid w:val="00A03B3D"/>
    <w:rsid w:val="00A3371F"/>
    <w:rsid w:val="00A818D7"/>
    <w:rsid w:val="00A86CD9"/>
    <w:rsid w:val="00B14BFD"/>
    <w:rsid w:val="00B94116"/>
    <w:rsid w:val="00BA17E4"/>
    <w:rsid w:val="00BB6DC2"/>
    <w:rsid w:val="00D46C50"/>
    <w:rsid w:val="00D85506"/>
    <w:rsid w:val="00DD77F3"/>
    <w:rsid w:val="00EA683D"/>
    <w:rsid w:val="00ED1C99"/>
    <w:rsid w:val="00F27623"/>
    <w:rsid w:val="00F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A3228D"/>
  <w15:chartTrackingRefBased/>
  <w15:docId w15:val="{452CF6E5-4EBB-444F-8C15-79418DD6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469EA-6D96-416C-A9BA-58D030C878DB}">
  <ds:schemaRefs>
    <ds:schemaRef ds:uri="http://schemas.microsoft.com/office/2006/metadata/properties"/>
    <ds:schemaRef ds:uri="http://purl.org/dc/elements/1.1/"/>
    <ds:schemaRef ds:uri="57903b0b-20e7-4f76-ad98-29ac0d78bc33"/>
    <ds:schemaRef ds:uri="b34cf63d-9a27-461a-ae61-b6eae76822c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DE6882-EB09-4C1A-8704-4E0E57E65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DC632-A409-44AB-AE8B-D58DB139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田川 一成</cp:lastModifiedBy>
  <cp:revision>9</cp:revision>
  <cp:lastPrinted>2025-05-22T06:28:00Z</cp:lastPrinted>
  <dcterms:created xsi:type="dcterms:W3CDTF">2024-03-14T13:31:00Z</dcterms:created>
  <dcterms:modified xsi:type="dcterms:W3CDTF">2025-05-27T00:19:00Z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